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11C9B" w14:textId="7748800F" w:rsidR="00031D5A" w:rsidRPr="00031D5A" w:rsidRDefault="005C53F1" w:rsidP="00031D5A">
      <w:pPr>
        <w:rPr>
          <w:b/>
          <w:bCs/>
        </w:rPr>
      </w:pPr>
      <w:r>
        <w:rPr>
          <w:b/>
          <w:bCs/>
        </w:rPr>
        <w:t>12-</w:t>
      </w:r>
      <w:r w:rsidR="00031D5A" w:rsidRPr="00031D5A">
        <w:rPr>
          <w:b/>
          <w:bCs/>
        </w:rPr>
        <w:t>Prière de Pâques</w:t>
      </w:r>
    </w:p>
    <w:p w14:paraId="5F834192" w14:textId="77777777" w:rsidR="00031D5A" w:rsidRDefault="00031D5A" w:rsidP="00031D5A"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« Jésus, tu es l'agneau véritable qui as enlevé le péché du monde.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En mourant, tu as détruit notre mort.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En ressuscitant, tu nous rends la vie.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Par ta résurrection le matin de Pâques, tu nous ouvres à la vie éternelle.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Que l'Esprit Saint renouvelle la foi, l'espérance et la charité de notre famille.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Accorde à chacun de nous d'être fidèle par toute sa vie à son baptême qui fait passer de la mort à la vie.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Que nos cœurs partagent la même foi et, dans la vie de chaque jour, le même amour.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Chasse loin de nous le péché en nous réconciliant avec toi pour que nous partagions la liberté parfaite avec tous les saints.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Nous qui sommes chargés d'annoncer tes merveilles,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nous voulons exprimer par toute notre vie la joie de Pâques que nous célébrons maintenant.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Donne-nous d'accueillir avec allégresse les fruits de la résurrection.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Que notre famille rayonne de la présence du Christ vainqueur de la tristesse, des larmes et du péché. Amen ! Alléluia ! » </w:t>
      </w:r>
    </w:p>
    <w:p w14:paraId="74F45D80" w14:textId="77777777" w:rsidR="00FD5B40" w:rsidRDefault="00FD5B40"/>
    <w:sectPr w:rsidR="00FD5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5A"/>
    <w:rsid w:val="00031D5A"/>
    <w:rsid w:val="00040CB9"/>
    <w:rsid w:val="000A6CCE"/>
    <w:rsid w:val="000E6767"/>
    <w:rsid w:val="00290D57"/>
    <w:rsid w:val="0033324A"/>
    <w:rsid w:val="00377EAA"/>
    <w:rsid w:val="00547BFA"/>
    <w:rsid w:val="005C53F1"/>
    <w:rsid w:val="0069311E"/>
    <w:rsid w:val="00AB6710"/>
    <w:rsid w:val="00DF27E3"/>
    <w:rsid w:val="00FD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23C1"/>
  <w15:chartTrackingRefBased/>
  <w15:docId w15:val="{F6D7C4A3-2293-4680-B04D-FE0B9C23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D5A"/>
  </w:style>
  <w:style w:type="paragraph" w:styleId="Titre1">
    <w:name w:val="heading 1"/>
    <w:basedOn w:val="Normal"/>
    <w:next w:val="Normal"/>
    <w:link w:val="Titre1Car"/>
    <w:autoRedefine/>
    <w:uiPriority w:val="9"/>
    <w:rsid w:val="00547B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rsid w:val="00547BFA"/>
    <w:pPr>
      <w:keepNext/>
      <w:keepLines/>
      <w:spacing w:before="40" w:after="0"/>
      <w:outlineLvl w:val="1"/>
    </w:pPr>
    <w:rPr>
      <w:rFonts w:ascii="Calibri" w:eastAsiaTheme="majorEastAsia" w:hAnsi="Calibri" w:cstheme="majorBidi"/>
      <w:color w:val="000000" w:themeColor="text1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0E6767"/>
    <w:pPr>
      <w:keepNext/>
      <w:keepLines/>
      <w:spacing w:before="40" w:after="0"/>
      <w:outlineLvl w:val="2"/>
    </w:pPr>
    <w:rPr>
      <w:rFonts w:ascii="Calibri" w:eastAsiaTheme="majorEastAsia" w:hAnsi="Calibri" w:cstheme="majorBidi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utoRedefine/>
    <w:uiPriority w:val="1"/>
    <w:rsid w:val="00AB6710"/>
    <w:pPr>
      <w:spacing w:after="0" w:line="240" w:lineRule="auto"/>
    </w:pPr>
    <w:rPr>
      <w:rFonts w:ascii="Calibri" w:hAnsi="Calibri"/>
    </w:rPr>
  </w:style>
  <w:style w:type="character" w:customStyle="1" w:styleId="Titre1Car">
    <w:name w:val="Titre 1 Car"/>
    <w:basedOn w:val="Policepardfaut"/>
    <w:link w:val="Titre1"/>
    <w:uiPriority w:val="9"/>
    <w:rsid w:val="00547BFA"/>
    <w:rPr>
      <w:rFonts w:asciiTheme="majorHAnsi" w:eastAsiaTheme="majorEastAsia" w:hAnsiTheme="majorHAnsi" w:cstheme="majorBidi"/>
      <w:color w:val="000000" w:themeColor="text1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47BFA"/>
    <w:rPr>
      <w:rFonts w:ascii="Calibri" w:eastAsiaTheme="majorEastAsia" w:hAnsi="Calibri" w:cstheme="majorBidi"/>
      <w:color w:val="000000" w:themeColor="text1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E6767"/>
    <w:rPr>
      <w:rFonts w:ascii="Calibri" w:eastAsiaTheme="majorEastAsia" w:hAnsi="Calibr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825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DUVILLARD</dc:creator>
  <cp:keywords/>
  <dc:description/>
  <cp:lastModifiedBy>ANNE-MARIE DUVILLARD</cp:lastModifiedBy>
  <cp:revision>2</cp:revision>
  <dcterms:created xsi:type="dcterms:W3CDTF">2023-05-26T16:51:00Z</dcterms:created>
  <dcterms:modified xsi:type="dcterms:W3CDTF">2023-05-26T16:54:00Z</dcterms:modified>
</cp:coreProperties>
</file>